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3C" w:rsidRDefault="00F820A6" w:rsidP="00425A67">
      <w:pPr>
        <w:pStyle w:val="Strktcitat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Referat fra</w:t>
      </w:r>
      <w:r w:rsidR="00683848" w:rsidRPr="00683848">
        <w:rPr>
          <w:sz w:val="32"/>
          <w:szCs w:val="32"/>
        </w:rPr>
        <w:t xml:space="preserve"> </w:t>
      </w:r>
      <w:r w:rsidR="00683848">
        <w:rPr>
          <w:sz w:val="32"/>
          <w:szCs w:val="32"/>
        </w:rPr>
        <w:t>bestyrelses</w:t>
      </w:r>
      <w:r w:rsidR="000402E2">
        <w:rPr>
          <w:sz w:val="32"/>
          <w:szCs w:val="32"/>
        </w:rPr>
        <w:t>mødet 04.10.2022</w:t>
      </w:r>
      <w:r w:rsidR="00683848" w:rsidRPr="00683848">
        <w:rPr>
          <w:sz w:val="32"/>
          <w:szCs w:val="32"/>
        </w:rPr>
        <w:t xml:space="preserve"> </w:t>
      </w:r>
      <w:r>
        <w:rPr>
          <w:sz w:val="32"/>
          <w:szCs w:val="32"/>
        </w:rPr>
        <w:t>kl. 16.00-17</w:t>
      </w:r>
      <w:r w:rsidR="000402E2">
        <w:rPr>
          <w:sz w:val="32"/>
          <w:szCs w:val="32"/>
        </w:rPr>
        <w:t>.30</w:t>
      </w:r>
    </w:p>
    <w:p w:rsidR="00683848" w:rsidRDefault="00E44E99" w:rsidP="003A321A">
      <w:r>
        <w:t>R</w:t>
      </w:r>
      <w:r w:rsidR="000402E2">
        <w:t>eferat</w:t>
      </w:r>
      <w:r>
        <w:t>er</w:t>
      </w:r>
      <w:r w:rsidR="000402E2">
        <w:t xml:space="preserve"> </w:t>
      </w:r>
      <w:r>
        <w:t>fra 11. august og 21. september godkendt.</w:t>
      </w:r>
    </w:p>
    <w:p w:rsidR="00015D61" w:rsidRDefault="000402E2" w:rsidP="00015D61">
      <w:pPr>
        <w:spacing w:after="0"/>
      </w:pPr>
      <w:r w:rsidRPr="00015D61">
        <w:rPr>
          <w:b/>
          <w:i/>
        </w:rPr>
        <w:t>Opsamling på træn</w:t>
      </w:r>
      <w:r w:rsidR="00E44E99" w:rsidRPr="00015D61">
        <w:rPr>
          <w:b/>
          <w:i/>
        </w:rPr>
        <w:t>ing og vintersæson for juniorer</w:t>
      </w:r>
      <w:r w:rsidR="00E44E99">
        <w:t>.</w:t>
      </w:r>
      <w:r w:rsidR="00015D61">
        <w:t xml:space="preserve"> Der er indgået</w:t>
      </w:r>
      <w:r w:rsidR="00E44E99">
        <w:t xml:space="preserve"> en a</w:t>
      </w:r>
      <w:r w:rsidR="00015D61">
        <w:t xml:space="preserve">ftale med Simon Dinesen, som </w:t>
      </w:r>
      <w:r w:rsidR="00E44E99">
        <w:t xml:space="preserve">er Klubbens </w:t>
      </w:r>
      <w:r w:rsidR="00015D61">
        <w:t>nye ungdoms</w:t>
      </w:r>
      <w:r w:rsidR="00E44E99">
        <w:t>træner om torsdagen kl. 16-19.</w:t>
      </w:r>
      <w:r w:rsidR="00015D61">
        <w:t xml:space="preserve"> </w:t>
      </w:r>
    </w:p>
    <w:p w:rsidR="00E44E99" w:rsidRDefault="00015D61" w:rsidP="00015D61">
      <w:pPr>
        <w:spacing w:after="0"/>
        <w:rPr>
          <w:rFonts w:cstheme="minorHAnsi"/>
          <w:color w:val="222222"/>
          <w:shd w:val="clear" w:color="auto" w:fill="FFFFFF"/>
        </w:rPr>
      </w:pPr>
      <w:r>
        <w:t xml:space="preserve">Simon prøver at samle </w:t>
      </w:r>
      <w:r w:rsidR="00E44E99" w:rsidRPr="00015D61">
        <w:rPr>
          <w:rFonts w:cstheme="minorHAnsi"/>
          <w:color w:val="222222"/>
          <w:shd w:val="clear" w:color="auto" w:fill="FFFFFF"/>
        </w:rPr>
        <w:t>spillere fra forskellige kl</w:t>
      </w:r>
      <w:r>
        <w:rPr>
          <w:rFonts w:cstheme="minorHAnsi"/>
          <w:color w:val="222222"/>
          <w:shd w:val="clear" w:color="auto" w:fill="FFFFFF"/>
        </w:rPr>
        <w:t xml:space="preserve">ubber på Djursland til at spille </w:t>
      </w:r>
      <w:r w:rsidR="00E44E99" w:rsidRPr="00015D61">
        <w:rPr>
          <w:rFonts w:cstheme="minorHAnsi"/>
          <w:color w:val="222222"/>
          <w:shd w:val="clear" w:color="auto" w:fill="FFFFFF"/>
        </w:rPr>
        <w:t>tennis i Grena</w:t>
      </w:r>
      <w:r>
        <w:rPr>
          <w:rFonts w:cstheme="minorHAnsi"/>
          <w:color w:val="222222"/>
          <w:shd w:val="clear" w:color="auto" w:fill="FFFFFF"/>
        </w:rPr>
        <w:t>a Tennisklubs hal i vinter. V</w:t>
      </w:r>
      <w:r w:rsidR="00E44E99" w:rsidRPr="00015D61">
        <w:rPr>
          <w:rFonts w:cstheme="minorHAnsi"/>
          <w:color w:val="222222"/>
          <w:shd w:val="clear" w:color="auto" w:fill="FFFFFF"/>
        </w:rPr>
        <w:t xml:space="preserve">i hilser et tværkommunalt samarbejde </w:t>
      </w:r>
      <w:r>
        <w:rPr>
          <w:rFonts w:cstheme="minorHAnsi"/>
          <w:color w:val="222222"/>
          <w:shd w:val="clear" w:color="auto" w:fill="FFFFFF"/>
        </w:rPr>
        <w:t xml:space="preserve">og Simon </w:t>
      </w:r>
      <w:r w:rsidR="00E44E99" w:rsidRPr="00015D61">
        <w:rPr>
          <w:rFonts w:cstheme="minorHAnsi"/>
          <w:color w:val="222222"/>
          <w:shd w:val="clear" w:color="auto" w:fill="FFFFFF"/>
        </w:rPr>
        <w:t>velkommen</w:t>
      </w:r>
      <w:r>
        <w:rPr>
          <w:rFonts w:cstheme="minorHAnsi"/>
          <w:color w:val="222222"/>
          <w:shd w:val="clear" w:color="auto" w:fill="FFFFFF"/>
        </w:rPr>
        <w:t xml:space="preserve"> og er meget glade for at kunne tilbyde juniortræning til tidligere såvel som nye spillere.</w:t>
      </w:r>
    </w:p>
    <w:p w:rsidR="00015D61" w:rsidRDefault="00015D61" w:rsidP="00015D61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Træningsudvalget vil udarbejde et regelsæt for juniortræningen ex. </w:t>
      </w:r>
      <w:proofErr w:type="gramStart"/>
      <w:r>
        <w:rPr>
          <w:rFonts w:cstheme="minorHAnsi"/>
          <w:color w:val="222222"/>
          <w:shd w:val="clear" w:color="auto" w:fill="FFFFFF"/>
        </w:rPr>
        <w:t>hvem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>
        <w:rPr>
          <w:rFonts w:cstheme="minorHAnsi"/>
          <w:color w:val="222222"/>
          <w:shd w:val="clear" w:color="auto" w:fill="FFFFFF"/>
        </w:rPr>
        <w:t>kontakter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spillerne ved fravær.</w:t>
      </w:r>
    </w:p>
    <w:p w:rsidR="00015D61" w:rsidRDefault="00015D61" w:rsidP="00015D61">
      <w:pPr>
        <w:spacing w:after="0"/>
      </w:pPr>
    </w:p>
    <w:p w:rsidR="00E44E99" w:rsidRDefault="00015D61" w:rsidP="00015D61">
      <w:pPr>
        <w:spacing w:after="0"/>
      </w:pPr>
      <w:r w:rsidRPr="00425A67">
        <w:rPr>
          <w:b/>
          <w:i/>
        </w:rPr>
        <w:t xml:space="preserve">Der er indkøbt nyt træningsudstyr </w:t>
      </w:r>
      <w:r w:rsidR="000402E2" w:rsidRPr="00425A67">
        <w:rPr>
          <w:b/>
          <w:i/>
        </w:rPr>
        <w:t>fra</w:t>
      </w:r>
      <w:r w:rsidR="000402E2">
        <w:t xml:space="preserve"> </w:t>
      </w:r>
      <w:proofErr w:type="spellStart"/>
      <w:r w:rsidR="000402E2">
        <w:t>Presenco</w:t>
      </w:r>
      <w:proofErr w:type="spellEnd"/>
      <w:r>
        <w:t xml:space="preserve"> – træningsudvalget og Simon står for indkøb i fremtiden.</w:t>
      </w:r>
    </w:p>
    <w:p w:rsidR="00015D61" w:rsidRDefault="00015D61" w:rsidP="00015D61">
      <w:pPr>
        <w:spacing w:after="0"/>
      </w:pPr>
    </w:p>
    <w:p w:rsidR="00E805D4" w:rsidRDefault="00015D61" w:rsidP="00015D61">
      <w:pPr>
        <w:spacing w:after="0"/>
      </w:pPr>
      <w:r w:rsidRPr="00425A67">
        <w:rPr>
          <w:b/>
          <w:i/>
        </w:rPr>
        <w:t>Skolebesøg</w:t>
      </w:r>
      <w:r>
        <w:t xml:space="preserve"> – der er aftalt </w:t>
      </w:r>
      <w:r w:rsidR="00320862">
        <w:t xml:space="preserve">et besøg fra Søren </w:t>
      </w:r>
      <w:proofErr w:type="spellStart"/>
      <w:r w:rsidR="00320862">
        <w:t>Kanne</w:t>
      </w:r>
      <w:proofErr w:type="spellEnd"/>
      <w:r w:rsidR="00320862">
        <w:t xml:space="preserve"> Skolen den 14. oktober. Banerne udendørs er booket samt </w:t>
      </w:r>
      <w:proofErr w:type="spellStart"/>
      <w:r w:rsidR="00320862">
        <w:t>padelbanen</w:t>
      </w:r>
      <w:proofErr w:type="spellEnd"/>
      <w:r w:rsidR="00320862">
        <w:t>. Ved regnvejr aflyses besøget. Jan vil være til stede under besøget.</w:t>
      </w:r>
    </w:p>
    <w:p w:rsidR="00320862" w:rsidRDefault="00320862" w:rsidP="00015D61">
      <w:pPr>
        <w:spacing w:after="0"/>
      </w:pPr>
    </w:p>
    <w:p w:rsidR="00BF70CE" w:rsidRDefault="000402E2" w:rsidP="00BF70CE">
      <w:pPr>
        <w:spacing w:after="0"/>
      </w:pPr>
      <w:r w:rsidRPr="00425A67">
        <w:rPr>
          <w:b/>
          <w:i/>
        </w:rPr>
        <w:t xml:space="preserve">Salg af </w:t>
      </w:r>
      <w:proofErr w:type="spellStart"/>
      <w:r w:rsidRPr="00425A67">
        <w:rPr>
          <w:b/>
          <w:i/>
        </w:rPr>
        <w:t>haltimer</w:t>
      </w:r>
      <w:proofErr w:type="spellEnd"/>
      <w:r>
        <w:t xml:space="preserve"> </w:t>
      </w:r>
      <w:r w:rsidR="00BF70CE">
        <w:t>er stort set det samme som sidste år, så hallen er pænt belagt her i vinter.</w:t>
      </w:r>
    </w:p>
    <w:p w:rsidR="00BF70CE" w:rsidRDefault="00AB04F4" w:rsidP="00BF70CE">
      <w:pPr>
        <w:spacing w:after="0"/>
      </w:pPr>
      <w:r>
        <w:t>Kassereren gennem</w:t>
      </w:r>
      <w:r w:rsidR="00BF70CE">
        <w:t>gik regnskabet og sammenholdt med vores budget, må vi konstatere</w:t>
      </w:r>
      <w:r w:rsidR="0026078C">
        <w:t>,</w:t>
      </w:r>
      <w:r w:rsidR="00BF70CE">
        <w:t xml:space="preserve"> at </w:t>
      </w:r>
      <w:r w:rsidR="00BF70CE" w:rsidRPr="00425A67">
        <w:rPr>
          <w:i/>
        </w:rPr>
        <w:t>vi har en rigtig sund økonomi.</w:t>
      </w:r>
      <w:r w:rsidR="00BF70CE">
        <w:t xml:space="preserve"> Der vil også være et l</w:t>
      </w:r>
      <w:r>
        <w:t xml:space="preserve">ille overskud fra </w:t>
      </w:r>
      <w:proofErr w:type="spellStart"/>
      <w:r>
        <w:t>padel</w:t>
      </w:r>
      <w:proofErr w:type="spellEnd"/>
      <w:r>
        <w:t>, som</w:t>
      </w:r>
      <w:r w:rsidR="00BF70CE">
        <w:t xml:space="preserve"> hensættes til udvikling af </w:t>
      </w:r>
      <w:proofErr w:type="spellStart"/>
      <w:r w:rsidR="00BF70CE">
        <w:t>padel</w:t>
      </w:r>
      <w:proofErr w:type="spellEnd"/>
      <w:r w:rsidR="00BF70CE">
        <w:t>.</w:t>
      </w:r>
    </w:p>
    <w:p w:rsidR="00BF70CE" w:rsidRDefault="00BF70CE" w:rsidP="00BF70CE">
      <w:pPr>
        <w:spacing w:after="0"/>
      </w:pPr>
    </w:p>
    <w:p w:rsidR="002F527F" w:rsidRDefault="000831BC" w:rsidP="00BF70CE">
      <w:pPr>
        <w:spacing w:after="0"/>
      </w:pPr>
      <w:r>
        <w:t>Jens og Lissy</w:t>
      </w:r>
      <w:r w:rsidR="003A321A">
        <w:t xml:space="preserve"> er</w:t>
      </w:r>
      <w:r>
        <w:t xml:space="preserve"> i samarbejde med Lise Abildgaard fra DGI ved at </w:t>
      </w:r>
      <w:r w:rsidRPr="00425A67">
        <w:rPr>
          <w:b/>
          <w:i/>
        </w:rPr>
        <w:t>opdatere</w:t>
      </w:r>
      <w:r w:rsidR="003A321A" w:rsidRPr="00425A67">
        <w:rPr>
          <w:b/>
          <w:i/>
        </w:rPr>
        <w:t xml:space="preserve"> klubbens Hjemmeside</w:t>
      </w:r>
      <w:r>
        <w:t xml:space="preserve">. Vi kommer med et udkast til struktur / </w:t>
      </w:r>
      <w:proofErr w:type="spellStart"/>
      <w:r>
        <w:t>lay</w:t>
      </w:r>
      <w:proofErr w:type="spellEnd"/>
      <w:r>
        <w:t xml:space="preserve"> out til bestyrelsen, når vi når så langt. </w:t>
      </w:r>
      <w:r w:rsidR="002F527F">
        <w:t>Formålet med en ny hjemm</w:t>
      </w:r>
      <w:r w:rsidR="00425A67">
        <w:t>e</w:t>
      </w:r>
      <w:r w:rsidR="002F527F">
        <w:t xml:space="preserve">side er at gøre den læsbar på </w:t>
      </w:r>
      <w:proofErr w:type="spellStart"/>
      <w:r w:rsidR="002F527F">
        <w:t>iPads</w:t>
      </w:r>
      <w:proofErr w:type="spellEnd"/>
      <w:r w:rsidR="002F527F">
        <w:t xml:space="preserve"> og telefoner.</w:t>
      </w:r>
    </w:p>
    <w:p w:rsidR="000402E2" w:rsidRDefault="000831BC" w:rsidP="00BF70CE">
      <w:pPr>
        <w:spacing w:after="0"/>
      </w:pPr>
      <w:r>
        <w:t>Vi har været så heldige</w:t>
      </w:r>
      <w:r w:rsidR="00AB04F4">
        <w:t>,</w:t>
      </w:r>
      <w:r>
        <w:t xml:space="preserve"> at få </w:t>
      </w:r>
      <w:r w:rsidR="00425A67">
        <w:t xml:space="preserve">arbejdet med </w:t>
      </w:r>
      <w:r>
        <w:t xml:space="preserve">opgradering og nyt </w:t>
      </w:r>
      <w:proofErr w:type="spellStart"/>
      <w:r>
        <w:t>lay</w:t>
      </w:r>
      <w:proofErr w:type="spellEnd"/>
      <w:r>
        <w:t xml:space="preserve"> out betalt af Norddjurs Kommune.</w:t>
      </w:r>
    </w:p>
    <w:p w:rsidR="000831BC" w:rsidRDefault="000831BC" w:rsidP="00BF70CE">
      <w:pPr>
        <w:spacing w:after="0"/>
      </w:pPr>
    </w:p>
    <w:p w:rsidR="000402E2" w:rsidRDefault="003A321A" w:rsidP="003A321A">
      <w:pPr>
        <w:spacing w:after="0"/>
      </w:pPr>
      <w:proofErr w:type="spellStart"/>
      <w:r w:rsidRPr="00425A67">
        <w:rPr>
          <w:b/>
          <w:i/>
        </w:rPr>
        <w:t>P</w:t>
      </w:r>
      <w:r w:rsidR="000402E2" w:rsidRPr="00425A67">
        <w:rPr>
          <w:b/>
          <w:i/>
        </w:rPr>
        <w:t>adelaften</w:t>
      </w:r>
      <w:proofErr w:type="spellEnd"/>
      <w:r w:rsidR="000402E2" w:rsidRPr="00425A67">
        <w:rPr>
          <w:b/>
          <w:i/>
        </w:rPr>
        <w:t xml:space="preserve"> </w:t>
      </w:r>
      <w:r w:rsidRPr="00425A67">
        <w:rPr>
          <w:b/>
          <w:i/>
        </w:rPr>
        <w:t>er planlagt til den</w:t>
      </w:r>
      <w:r w:rsidR="000402E2" w:rsidRPr="00425A67">
        <w:rPr>
          <w:b/>
          <w:i/>
        </w:rPr>
        <w:t xml:space="preserve"> 24. oktober</w:t>
      </w:r>
      <w:r w:rsidR="00442DFD" w:rsidRPr="00425A67">
        <w:rPr>
          <w:b/>
          <w:i/>
        </w:rPr>
        <w:t xml:space="preserve"> kl. 18-20</w:t>
      </w:r>
      <w:r w:rsidR="000402E2">
        <w:t>.</w:t>
      </w:r>
      <w:r>
        <w:t xml:space="preserve"> De inviterede </w:t>
      </w:r>
      <w:proofErr w:type="spellStart"/>
      <w:r>
        <w:t>padelspillere</w:t>
      </w:r>
      <w:proofErr w:type="spellEnd"/>
      <w:r>
        <w:t xml:space="preserve"> og Lars </w:t>
      </w:r>
      <w:r w:rsidR="00442DFD">
        <w:t xml:space="preserve">Elkjær formand for tennis og </w:t>
      </w:r>
      <w:proofErr w:type="spellStart"/>
      <w:r w:rsidR="00442DFD">
        <w:t>padel</w:t>
      </w:r>
      <w:proofErr w:type="spellEnd"/>
      <w:r w:rsidR="00442DFD">
        <w:t xml:space="preserve"> i Randers</w:t>
      </w:r>
      <w:r>
        <w:t xml:space="preserve"> vil give input </w:t>
      </w:r>
      <w:r w:rsidR="00442DFD">
        <w:t xml:space="preserve">til </w:t>
      </w:r>
      <w:r>
        <w:t>Fonden og Klubben</w:t>
      </w:r>
      <w:r w:rsidR="00442DFD">
        <w:t xml:space="preserve"> om udvikling af </w:t>
      </w:r>
      <w:proofErr w:type="spellStart"/>
      <w:r w:rsidR="00442DFD">
        <w:t>padel</w:t>
      </w:r>
      <w:proofErr w:type="spellEnd"/>
      <w:r w:rsidR="00442DFD">
        <w:t xml:space="preserve"> i Grenaa Tennisklub – jeg videresendte</w:t>
      </w:r>
      <w:r w:rsidR="001673EB">
        <w:t xml:space="preserve"> invitationen til </w:t>
      </w:r>
      <w:proofErr w:type="spellStart"/>
      <w:r w:rsidR="001673EB">
        <w:t>bestyerlsen</w:t>
      </w:r>
      <w:proofErr w:type="spellEnd"/>
      <w:r w:rsidR="00442DFD">
        <w:t xml:space="preserve"> den 23. september.</w:t>
      </w:r>
    </w:p>
    <w:p w:rsidR="00442DFD" w:rsidRDefault="00442DFD" w:rsidP="003A321A">
      <w:pPr>
        <w:spacing w:after="0"/>
      </w:pPr>
    </w:p>
    <w:p w:rsidR="001673EB" w:rsidRDefault="002F527F" w:rsidP="00442DFD">
      <w:pPr>
        <w:spacing w:after="0"/>
      </w:pPr>
      <w:r w:rsidRPr="001673EB">
        <w:rPr>
          <w:b/>
          <w:i/>
        </w:rPr>
        <w:t xml:space="preserve">Der er fornyet firmaaftaler med </w:t>
      </w:r>
      <w:proofErr w:type="spellStart"/>
      <w:r w:rsidRPr="001673EB">
        <w:rPr>
          <w:b/>
          <w:i/>
        </w:rPr>
        <w:t>Lemkow</w:t>
      </w:r>
      <w:proofErr w:type="spellEnd"/>
      <w:r w:rsidRPr="001673EB">
        <w:rPr>
          <w:b/>
          <w:i/>
        </w:rPr>
        <w:t xml:space="preserve">, Grenaa </w:t>
      </w:r>
      <w:proofErr w:type="spellStart"/>
      <w:r w:rsidRPr="001673EB">
        <w:rPr>
          <w:b/>
          <w:i/>
        </w:rPr>
        <w:t>Bilcenter</w:t>
      </w:r>
      <w:proofErr w:type="spellEnd"/>
      <w:r w:rsidRPr="001673EB">
        <w:rPr>
          <w:b/>
          <w:i/>
        </w:rPr>
        <w:t xml:space="preserve">, Food </w:t>
      </w:r>
      <w:proofErr w:type="spellStart"/>
      <w:r w:rsidRPr="001673EB">
        <w:rPr>
          <w:b/>
          <w:i/>
        </w:rPr>
        <w:t>Diagnostics</w:t>
      </w:r>
      <w:proofErr w:type="spellEnd"/>
      <w:r w:rsidRPr="001673EB">
        <w:rPr>
          <w:b/>
          <w:i/>
        </w:rPr>
        <w:t xml:space="preserve"> og Hansen </w:t>
      </w:r>
      <w:proofErr w:type="spellStart"/>
      <w:r w:rsidRPr="001673EB">
        <w:rPr>
          <w:b/>
          <w:i/>
        </w:rPr>
        <w:t>Furniture</w:t>
      </w:r>
      <w:proofErr w:type="spellEnd"/>
      <w:r w:rsidRPr="001673EB">
        <w:rPr>
          <w:b/>
          <w:i/>
        </w:rPr>
        <w:t>.</w:t>
      </w:r>
      <w:r>
        <w:t xml:space="preserve"> </w:t>
      </w:r>
    </w:p>
    <w:p w:rsidR="000402E2" w:rsidRDefault="002F527F" w:rsidP="00442DFD">
      <w:pPr>
        <w:spacing w:after="0"/>
      </w:pPr>
      <w:r>
        <w:t xml:space="preserve">Stor tak til firmaerne for at </w:t>
      </w:r>
      <w:proofErr w:type="gramStart"/>
      <w:r>
        <w:t>fortsætte</w:t>
      </w:r>
      <w:proofErr w:type="gramEnd"/>
      <w:r>
        <w:t xml:space="preserve"> deres støtte til Grenaa Tennisklub.</w:t>
      </w:r>
    </w:p>
    <w:p w:rsidR="002F527F" w:rsidRDefault="002F527F" w:rsidP="002F527F">
      <w:pPr>
        <w:spacing w:after="0"/>
      </w:pPr>
    </w:p>
    <w:p w:rsidR="00AB04F4" w:rsidRDefault="002F527F" w:rsidP="002F527F">
      <w:pPr>
        <w:spacing w:after="0"/>
      </w:pPr>
      <w:r w:rsidRPr="001673EB">
        <w:rPr>
          <w:b/>
          <w:i/>
        </w:rPr>
        <w:t xml:space="preserve">Vi indgår en ny 3 </w:t>
      </w:r>
      <w:proofErr w:type="spellStart"/>
      <w:r w:rsidRPr="001673EB">
        <w:rPr>
          <w:b/>
          <w:i/>
        </w:rPr>
        <w:t>årig</w:t>
      </w:r>
      <w:proofErr w:type="spellEnd"/>
      <w:r w:rsidRPr="001673EB">
        <w:rPr>
          <w:b/>
          <w:i/>
        </w:rPr>
        <w:t xml:space="preserve"> vækstaftale med DGI</w:t>
      </w:r>
      <w:r>
        <w:t xml:space="preserve"> med flg. </w:t>
      </w:r>
      <w:proofErr w:type="spellStart"/>
      <w:r>
        <w:t>målpunkter</w:t>
      </w:r>
      <w:proofErr w:type="spellEnd"/>
      <w:r>
        <w:t xml:space="preserve">: Tennissportens Dag, Juniortræning på tværs af </w:t>
      </w:r>
      <w:r w:rsidR="00AB04F4">
        <w:t>kommunegrænser, udvikling af ny</w:t>
      </w:r>
      <w:r>
        <w:t xml:space="preserve"> brugervenlig hjemmeside</w:t>
      </w:r>
      <w:r w:rsidR="00035A2F">
        <w:t xml:space="preserve">, udvikling af </w:t>
      </w:r>
      <w:proofErr w:type="spellStart"/>
      <w:r w:rsidR="00035A2F">
        <w:t>padel</w:t>
      </w:r>
      <w:proofErr w:type="spellEnd"/>
      <w:r w:rsidR="00035A2F">
        <w:t xml:space="preserve">. </w:t>
      </w:r>
    </w:p>
    <w:p w:rsidR="000402E2" w:rsidRDefault="001673EB" w:rsidP="002F527F">
      <w:pPr>
        <w:spacing w:after="0"/>
      </w:pPr>
      <w:r>
        <w:t xml:space="preserve">Klubben modtager 2.500,- </w:t>
      </w:r>
      <w:proofErr w:type="spellStart"/>
      <w:r>
        <w:t>kr</w:t>
      </w:r>
      <w:proofErr w:type="spellEnd"/>
      <w:r>
        <w:t xml:space="preserve"> til arbejdet.</w:t>
      </w:r>
    </w:p>
    <w:p w:rsidR="00035A2F" w:rsidRDefault="00035A2F" w:rsidP="002F527F">
      <w:pPr>
        <w:spacing w:after="0"/>
      </w:pPr>
      <w:r>
        <w:t xml:space="preserve">Vi har </w:t>
      </w:r>
      <w:proofErr w:type="spellStart"/>
      <w:r>
        <w:t>p.t</w:t>
      </w:r>
      <w:proofErr w:type="spellEnd"/>
      <w:r>
        <w:t xml:space="preserve"> 160 medlemmer og forventer om 3 år at have 300 medlemmer.</w:t>
      </w:r>
    </w:p>
    <w:p w:rsidR="00035A2F" w:rsidRDefault="00035A2F" w:rsidP="00035A2F">
      <w:pPr>
        <w:spacing w:after="0"/>
      </w:pPr>
    </w:p>
    <w:p w:rsidR="00E805D4" w:rsidRDefault="00E805D4" w:rsidP="00035A2F">
      <w:pPr>
        <w:spacing w:after="0"/>
      </w:pPr>
      <w:r w:rsidRPr="001F52C0">
        <w:rPr>
          <w:b/>
          <w:i/>
        </w:rPr>
        <w:t>Nyt fra udvalgene – herunder arbejdsdagen 28.10.2022 kl. 15-18</w:t>
      </w:r>
      <w:r w:rsidR="00035A2F">
        <w:t xml:space="preserve"> – Birgitte </w:t>
      </w:r>
      <w:r w:rsidR="001673EB">
        <w:t>tog</w:t>
      </w:r>
      <w:r w:rsidR="00035A2F">
        <w:t xml:space="preserve"> afsked med Ole Dam og Jørgen Olesen på sidste sommertræningsdag den 29. september og sørgede for gaver til Ole og Jørgen, som har gjort et stort stykke arbejde for t</w:t>
      </w:r>
      <w:r w:rsidR="00425A67">
        <w:t xml:space="preserve">ræningen af de unge mennesker gennem </w:t>
      </w:r>
      <w:r w:rsidR="00035A2F">
        <w:t>mange</w:t>
      </w:r>
      <w:r w:rsidR="00AB04F4">
        <w:t xml:space="preserve"> </w:t>
      </w:r>
      <w:proofErr w:type="spellStart"/>
      <w:r w:rsidR="00AB04F4">
        <w:t>mange</w:t>
      </w:r>
      <w:proofErr w:type="spellEnd"/>
      <w:r w:rsidR="00035A2F">
        <w:t xml:space="preserve"> år</w:t>
      </w:r>
      <w:r w:rsidR="00425A67">
        <w:t>.</w:t>
      </w:r>
    </w:p>
    <w:p w:rsidR="00425A67" w:rsidRDefault="00425A67" w:rsidP="00425A67">
      <w:pPr>
        <w:spacing w:after="0"/>
      </w:pPr>
      <w:r>
        <w:t>De fortsætter heldigvis lidt endnu, men på sidelinjen.</w:t>
      </w:r>
    </w:p>
    <w:p w:rsidR="00425A67" w:rsidRPr="00231758" w:rsidRDefault="00425A67" w:rsidP="00425A67">
      <w:pPr>
        <w:spacing w:after="0"/>
        <w:rPr>
          <w:b/>
          <w:i/>
        </w:rPr>
      </w:pPr>
    </w:p>
    <w:p w:rsidR="00425A67" w:rsidRDefault="00425A67" w:rsidP="00425A67">
      <w:r w:rsidRPr="00231758">
        <w:rPr>
          <w:b/>
          <w:i/>
        </w:rPr>
        <w:t>Arbejdsdagen er planlagt og afvikles på sædvanlig vis</w:t>
      </w:r>
      <w:r>
        <w:t>. NP sørger for noget til maven, NØ laver en plan for dagen og opslag. JA har annonceret på hjemmesiden, og folk er i gang med at tilmelde sig – se opslag</w:t>
      </w:r>
      <w:r w:rsidR="001673EB">
        <w:t xml:space="preserve"> i klubben.</w:t>
      </w:r>
    </w:p>
    <w:p w:rsidR="00425A67" w:rsidRDefault="00425A67" w:rsidP="00425A67">
      <w:r>
        <w:t>På arbejdsdagen til foråret vil vi tage fat i et nyt program for vedligehold af baner.</w:t>
      </w:r>
    </w:p>
    <w:p w:rsidR="00425A67" w:rsidRPr="00231758" w:rsidRDefault="00425A67" w:rsidP="00425A67">
      <w:pPr>
        <w:rPr>
          <w:b/>
          <w:i/>
        </w:rPr>
      </w:pPr>
      <w:r w:rsidRPr="00231758">
        <w:rPr>
          <w:b/>
          <w:i/>
        </w:rPr>
        <w:t>Erik har bestilt 8 sække sand til hallen. Jan har styr på bruser i omklædning for kvinder.</w:t>
      </w:r>
    </w:p>
    <w:p w:rsidR="00E805D4" w:rsidRDefault="00425A67" w:rsidP="00425A67">
      <w:r w:rsidRPr="001F52C0">
        <w:rPr>
          <w:b/>
          <w:i/>
        </w:rPr>
        <w:t>Næste møde er en julefrokost</w:t>
      </w:r>
      <w:r w:rsidR="001673EB" w:rsidRPr="001F52C0">
        <w:rPr>
          <w:b/>
          <w:i/>
        </w:rPr>
        <w:t xml:space="preserve"> for bestyrelsen og finder sted den 9.</w:t>
      </w:r>
      <w:r w:rsidRPr="001F52C0">
        <w:rPr>
          <w:b/>
          <w:i/>
        </w:rPr>
        <w:t xml:space="preserve"> januar kl. 18</w:t>
      </w:r>
      <w:r>
        <w:t>. NP planlægger.</w:t>
      </w:r>
    </w:p>
    <w:p w:rsidR="00E805D4" w:rsidRDefault="00425A67" w:rsidP="000402E2">
      <w:r>
        <w:tab/>
      </w:r>
      <w:r>
        <w:tab/>
      </w:r>
      <w:r>
        <w:tab/>
      </w:r>
      <w:r>
        <w:tab/>
      </w:r>
      <w:r>
        <w:tab/>
      </w:r>
      <w:r>
        <w:tab/>
        <w:t>Lissy 05.10 2022</w:t>
      </w:r>
    </w:p>
    <w:sectPr w:rsidR="00E805D4" w:rsidSect="00425A6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D18"/>
    <w:multiLevelType w:val="hybridMultilevel"/>
    <w:tmpl w:val="B4E42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277BD"/>
    <w:multiLevelType w:val="hybridMultilevel"/>
    <w:tmpl w:val="E20693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characterSpacingControl w:val="doNotCompress"/>
  <w:compat/>
  <w:rsids>
    <w:rsidRoot w:val="00683848"/>
    <w:rsid w:val="00015D61"/>
    <w:rsid w:val="0003593C"/>
    <w:rsid w:val="00035A2F"/>
    <w:rsid w:val="000402E2"/>
    <w:rsid w:val="00041D00"/>
    <w:rsid w:val="000831BC"/>
    <w:rsid w:val="001673EB"/>
    <w:rsid w:val="00174B92"/>
    <w:rsid w:val="001C2503"/>
    <w:rsid w:val="001F52C0"/>
    <w:rsid w:val="00231758"/>
    <w:rsid w:val="00236E8A"/>
    <w:rsid w:val="0026078C"/>
    <w:rsid w:val="002F527F"/>
    <w:rsid w:val="00320862"/>
    <w:rsid w:val="003A321A"/>
    <w:rsid w:val="00425A67"/>
    <w:rsid w:val="00442DFD"/>
    <w:rsid w:val="0068114C"/>
    <w:rsid w:val="00683848"/>
    <w:rsid w:val="00873E88"/>
    <w:rsid w:val="00910AF7"/>
    <w:rsid w:val="00AB04F4"/>
    <w:rsid w:val="00B23D74"/>
    <w:rsid w:val="00BF70CE"/>
    <w:rsid w:val="00E44E99"/>
    <w:rsid w:val="00E805D4"/>
    <w:rsid w:val="00EF20F2"/>
    <w:rsid w:val="00F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6838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3848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04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452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lastModifiedBy>Lissy</cp:lastModifiedBy>
  <cp:revision>13</cp:revision>
  <cp:lastPrinted>2022-10-05T08:54:00Z</cp:lastPrinted>
  <dcterms:created xsi:type="dcterms:W3CDTF">2022-10-05T06:59:00Z</dcterms:created>
  <dcterms:modified xsi:type="dcterms:W3CDTF">2022-10-05T14:05:00Z</dcterms:modified>
</cp:coreProperties>
</file>